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B2C" w:rsidRDefault="00D52B2C" w:rsidP="00D52B2C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Согласовано:                                                                              Утверждаю:</w:t>
      </w:r>
    </w:p>
    <w:p w:rsidR="00D52B2C" w:rsidRDefault="00D52B2C" w:rsidP="00D52B2C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Зам. директора по ВР                                                                Директор гимназии № 22                                                                                                                                  ______ Н.И. </w:t>
      </w:r>
      <w:proofErr w:type="spellStart"/>
      <w:r>
        <w:rPr>
          <w:rFonts w:ascii="Times New Roman" w:hAnsi="Times New Roman" w:cs="Times New Roman"/>
          <w:sz w:val="28"/>
        </w:rPr>
        <w:t>Мачтакова</w:t>
      </w:r>
      <w:proofErr w:type="spellEnd"/>
      <w:r>
        <w:rPr>
          <w:rFonts w:ascii="Times New Roman" w:hAnsi="Times New Roman" w:cs="Times New Roman"/>
          <w:sz w:val="28"/>
        </w:rPr>
        <w:t xml:space="preserve">                                                              ______Е.П. Шумилова</w:t>
      </w:r>
    </w:p>
    <w:p w:rsidR="00D52B2C" w:rsidRDefault="003E5900" w:rsidP="00D52B2C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«____»__________202</w:t>
      </w:r>
      <w:r w:rsidR="00D60121">
        <w:rPr>
          <w:rFonts w:ascii="Times New Roman" w:hAnsi="Times New Roman" w:cs="Times New Roman"/>
          <w:sz w:val="28"/>
          <w:lang w:val="en-US"/>
        </w:rPr>
        <w:t>3</w:t>
      </w:r>
      <w:r w:rsidR="00D52B2C">
        <w:rPr>
          <w:rFonts w:ascii="Times New Roman" w:hAnsi="Times New Roman" w:cs="Times New Roman"/>
          <w:sz w:val="28"/>
        </w:rPr>
        <w:t xml:space="preserve"> г.                                               </w:t>
      </w:r>
      <w:r>
        <w:rPr>
          <w:rFonts w:ascii="Times New Roman" w:hAnsi="Times New Roman" w:cs="Times New Roman"/>
          <w:sz w:val="28"/>
        </w:rPr>
        <w:t xml:space="preserve">           «____»___________202</w:t>
      </w:r>
      <w:r w:rsidR="00D60121">
        <w:rPr>
          <w:rFonts w:ascii="Times New Roman" w:hAnsi="Times New Roman" w:cs="Times New Roman"/>
          <w:sz w:val="28"/>
          <w:lang w:val="en-US"/>
        </w:rPr>
        <w:t>3</w:t>
      </w:r>
      <w:r w:rsidR="00D52B2C">
        <w:rPr>
          <w:rFonts w:ascii="Times New Roman" w:hAnsi="Times New Roman" w:cs="Times New Roman"/>
          <w:sz w:val="28"/>
        </w:rPr>
        <w:t xml:space="preserve"> г.</w:t>
      </w:r>
    </w:p>
    <w:p w:rsidR="00D52B2C" w:rsidRDefault="00D52B2C" w:rsidP="00D52B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534A" w:rsidRDefault="008D534A" w:rsidP="008D534A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D52B2C" w:rsidRPr="00D60121" w:rsidRDefault="00D52B2C" w:rsidP="00D52B2C">
      <w:pPr>
        <w:rPr>
          <w:lang w:val="en-US"/>
        </w:rPr>
      </w:pPr>
    </w:p>
    <w:p w:rsidR="008D534A" w:rsidRPr="00D60121" w:rsidRDefault="008D534A" w:rsidP="008D534A">
      <w:pPr>
        <w:pStyle w:val="2"/>
        <w:jc w:val="center"/>
        <w:rPr>
          <w:rFonts w:ascii="Times New Roman" w:eastAsia="Times New Roman" w:hAnsi="Times New Roman" w:cs="Times New Roman"/>
          <w:bCs w:val="0"/>
          <w:color w:val="auto"/>
          <w:sz w:val="36"/>
          <w:szCs w:val="36"/>
        </w:rPr>
      </w:pPr>
      <w:r w:rsidRPr="00D60121">
        <w:rPr>
          <w:rFonts w:ascii="Times New Roman" w:hAnsi="Times New Roman" w:cs="Times New Roman"/>
          <w:color w:val="auto"/>
          <w:sz w:val="36"/>
          <w:szCs w:val="36"/>
        </w:rPr>
        <w:t>План работы отряда ЮИД</w:t>
      </w:r>
    </w:p>
    <w:p w:rsidR="008D534A" w:rsidRPr="00D60121" w:rsidRDefault="008D534A" w:rsidP="008D534A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60121">
        <w:rPr>
          <w:rFonts w:ascii="Times New Roman" w:hAnsi="Times New Roman" w:cs="Times New Roman"/>
          <w:b/>
          <w:sz w:val="36"/>
          <w:szCs w:val="36"/>
        </w:rPr>
        <w:t>МБОУ «Гимназия №22»</w:t>
      </w:r>
    </w:p>
    <w:p w:rsidR="00D52B2C" w:rsidRPr="00D60121" w:rsidRDefault="008D534A" w:rsidP="00D6012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  <w:lang w:val="en-US"/>
        </w:rPr>
      </w:pPr>
      <w:r w:rsidRPr="00D60121">
        <w:rPr>
          <w:rFonts w:ascii="Times New Roman" w:hAnsi="Times New Roman" w:cs="Times New Roman"/>
          <w:b/>
          <w:sz w:val="36"/>
          <w:szCs w:val="36"/>
        </w:rPr>
        <w:t>на 20</w:t>
      </w:r>
      <w:r w:rsidR="003E5900" w:rsidRPr="00D60121">
        <w:rPr>
          <w:rFonts w:ascii="Times New Roman" w:hAnsi="Times New Roman" w:cs="Times New Roman"/>
          <w:b/>
          <w:sz w:val="36"/>
          <w:szCs w:val="36"/>
        </w:rPr>
        <w:t>2</w:t>
      </w:r>
      <w:r w:rsidR="00D60121">
        <w:rPr>
          <w:rFonts w:ascii="Times New Roman" w:hAnsi="Times New Roman" w:cs="Times New Roman"/>
          <w:b/>
          <w:sz w:val="36"/>
          <w:szCs w:val="36"/>
          <w:lang w:val="en-US"/>
        </w:rPr>
        <w:t>3</w:t>
      </w:r>
      <w:r w:rsidRPr="00D60121">
        <w:rPr>
          <w:rFonts w:ascii="Times New Roman" w:hAnsi="Times New Roman" w:cs="Times New Roman"/>
          <w:b/>
          <w:sz w:val="36"/>
          <w:szCs w:val="36"/>
        </w:rPr>
        <w:t>-20</w:t>
      </w:r>
      <w:r w:rsidR="003E5900" w:rsidRPr="00D60121">
        <w:rPr>
          <w:rFonts w:ascii="Times New Roman" w:hAnsi="Times New Roman" w:cs="Times New Roman"/>
          <w:b/>
          <w:sz w:val="36"/>
          <w:szCs w:val="36"/>
        </w:rPr>
        <w:t>2</w:t>
      </w:r>
      <w:r w:rsidR="00D60121">
        <w:rPr>
          <w:rFonts w:ascii="Times New Roman" w:hAnsi="Times New Roman" w:cs="Times New Roman"/>
          <w:b/>
          <w:sz w:val="36"/>
          <w:szCs w:val="36"/>
          <w:lang w:val="en-US"/>
        </w:rPr>
        <w:t>4</w:t>
      </w:r>
      <w:r w:rsidRPr="00D60121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8D534A" w:rsidRPr="0051608A" w:rsidRDefault="008D534A" w:rsidP="008D534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598" w:type="dxa"/>
        <w:tblLayout w:type="fixed"/>
        <w:tblLook w:val="04A0"/>
      </w:tblPr>
      <w:tblGrid>
        <w:gridCol w:w="817"/>
        <w:gridCol w:w="5245"/>
        <w:gridCol w:w="1701"/>
        <w:gridCol w:w="2835"/>
      </w:tblGrid>
      <w:tr w:rsidR="008D534A" w:rsidTr="00103CCA">
        <w:tc>
          <w:tcPr>
            <w:tcW w:w="817" w:type="dxa"/>
          </w:tcPr>
          <w:p w:rsidR="008D534A" w:rsidRPr="002F720A" w:rsidRDefault="008D534A" w:rsidP="00103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20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F720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F720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245" w:type="dxa"/>
          </w:tcPr>
          <w:p w:rsidR="008D534A" w:rsidRPr="002F720A" w:rsidRDefault="008D534A" w:rsidP="00103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20A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</w:tcPr>
          <w:p w:rsidR="008D534A" w:rsidRPr="002F720A" w:rsidRDefault="008D534A" w:rsidP="00103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20A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835" w:type="dxa"/>
          </w:tcPr>
          <w:p w:rsidR="008D534A" w:rsidRPr="002F720A" w:rsidRDefault="008D534A" w:rsidP="00103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20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012E1" w:rsidTr="00103CCA">
        <w:tc>
          <w:tcPr>
            <w:tcW w:w="817" w:type="dxa"/>
          </w:tcPr>
          <w:p w:rsidR="00F012E1" w:rsidRDefault="00F012E1" w:rsidP="00F012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</w:tcPr>
          <w:p w:rsidR="00F012E1" w:rsidRPr="0051608A" w:rsidRDefault="00F012E1" w:rsidP="00F012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8A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отряда ЮИД в школе</w:t>
            </w:r>
          </w:p>
          <w:p w:rsidR="00F012E1" w:rsidRPr="0051608A" w:rsidRDefault="00F012E1" w:rsidP="00F012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012E1" w:rsidRPr="0051608A" w:rsidRDefault="00F012E1" w:rsidP="00F0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D60121" w:rsidRPr="00D60121" w:rsidRDefault="008B4E50" w:rsidP="00D6012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F012E1" w:rsidRPr="0051608A" w:rsidRDefault="00F012E1" w:rsidP="00D6012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</w:t>
            </w:r>
          </w:p>
        </w:tc>
      </w:tr>
      <w:tr w:rsidR="00F012E1" w:rsidTr="002F720A">
        <w:trPr>
          <w:trHeight w:val="1128"/>
        </w:trPr>
        <w:tc>
          <w:tcPr>
            <w:tcW w:w="817" w:type="dxa"/>
          </w:tcPr>
          <w:p w:rsidR="00F012E1" w:rsidRDefault="00F012E1" w:rsidP="00F012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245" w:type="dxa"/>
          </w:tcPr>
          <w:p w:rsidR="00F012E1" w:rsidRPr="0051608A" w:rsidRDefault="00F012E1" w:rsidP="00F012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8A"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«Помоги первокласснику прийти в школу»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(совместно с отрядом РДШ)</w:t>
            </w:r>
          </w:p>
          <w:p w:rsidR="00F012E1" w:rsidRPr="0051608A" w:rsidRDefault="00F012E1" w:rsidP="00F012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012E1" w:rsidRPr="003E5900" w:rsidRDefault="00DC3F8C" w:rsidP="00F012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01.09-15.09.202</w:t>
            </w:r>
            <w:r w:rsidR="00D601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835" w:type="dxa"/>
          </w:tcPr>
          <w:p w:rsidR="00D60121" w:rsidRDefault="00112D00" w:rsidP="00D6012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F012E1" w:rsidRPr="0051608A" w:rsidRDefault="00112D00" w:rsidP="00D60121">
            <w:pPr>
              <w:spacing w:after="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F012E1" w:rsidTr="002F720A">
        <w:trPr>
          <w:trHeight w:val="1178"/>
        </w:trPr>
        <w:tc>
          <w:tcPr>
            <w:tcW w:w="817" w:type="dxa"/>
          </w:tcPr>
          <w:p w:rsidR="00F012E1" w:rsidRDefault="00F012E1" w:rsidP="00F012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245" w:type="dxa"/>
          </w:tcPr>
          <w:p w:rsidR="00F012E1" w:rsidRDefault="00F012E1" w:rsidP="00F012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Изготовление маршрутных листов </w:t>
            </w:r>
          </w:p>
          <w:p w:rsidR="00F012E1" w:rsidRPr="0051608A" w:rsidRDefault="00F012E1" w:rsidP="002F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8A">
              <w:rPr>
                <w:rFonts w:ascii="Times New Roman" w:eastAsia="Times New Roman" w:hAnsi="Times New Roman" w:cs="Times New Roman"/>
                <w:sz w:val="28"/>
                <w:szCs w:val="28"/>
              </w:rPr>
              <w:t>«Дом – школа – дом"</w:t>
            </w:r>
          </w:p>
        </w:tc>
        <w:tc>
          <w:tcPr>
            <w:tcW w:w="1701" w:type="dxa"/>
          </w:tcPr>
          <w:p w:rsidR="00F012E1" w:rsidRPr="0051608A" w:rsidRDefault="00F012E1" w:rsidP="00F0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F012E1" w:rsidRPr="00642E9B" w:rsidRDefault="00F012E1" w:rsidP="00513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F012E1" w:rsidTr="00103CCA">
        <w:tc>
          <w:tcPr>
            <w:tcW w:w="817" w:type="dxa"/>
          </w:tcPr>
          <w:p w:rsidR="00F012E1" w:rsidRDefault="00F012E1" w:rsidP="00F012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245" w:type="dxa"/>
          </w:tcPr>
          <w:p w:rsidR="00F012E1" w:rsidRPr="0051608A" w:rsidRDefault="00F012E1" w:rsidP="00F012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Обновление уголка ПДД</w:t>
            </w:r>
          </w:p>
        </w:tc>
        <w:tc>
          <w:tcPr>
            <w:tcW w:w="1701" w:type="dxa"/>
          </w:tcPr>
          <w:p w:rsidR="00F012E1" w:rsidRDefault="00F012E1" w:rsidP="00F0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835" w:type="dxa"/>
          </w:tcPr>
          <w:p w:rsidR="00D60121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F012E1" w:rsidRPr="0051608A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F012E1" w:rsidTr="00103CCA">
        <w:tc>
          <w:tcPr>
            <w:tcW w:w="817" w:type="dxa"/>
          </w:tcPr>
          <w:p w:rsidR="00F012E1" w:rsidRDefault="00F012E1" w:rsidP="00F012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245" w:type="dxa"/>
          </w:tcPr>
          <w:p w:rsidR="00F012E1" w:rsidRDefault="00F012E1" w:rsidP="00F012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«Знакомый перекресток». Выявление нарушителей ПДД.</w:t>
            </w:r>
          </w:p>
        </w:tc>
        <w:tc>
          <w:tcPr>
            <w:tcW w:w="1701" w:type="dxa"/>
          </w:tcPr>
          <w:p w:rsidR="00F012E1" w:rsidRDefault="00F012E1" w:rsidP="00F012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835" w:type="dxa"/>
          </w:tcPr>
          <w:p w:rsidR="00D60121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F012E1" w:rsidRPr="0051608A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F012E1" w:rsidTr="00103CCA">
        <w:tc>
          <w:tcPr>
            <w:tcW w:w="817" w:type="dxa"/>
          </w:tcPr>
          <w:p w:rsidR="00F012E1" w:rsidRDefault="00F012E1" w:rsidP="00F012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245" w:type="dxa"/>
          </w:tcPr>
          <w:p w:rsidR="00F012E1" w:rsidRPr="0051608A" w:rsidRDefault="00F012E1" w:rsidP="00F012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Посвящение первоклассников в пешеходы (с вручением </w:t>
            </w:r>
            <w:proofErr w:type="spellStart"/>
            <w:r w:rsidRPr="0051608A">
              <w:rPr>
                <w:rFonts w:ascii="Times New Roman" w:eastAsia="Times New Roman" w:hAnsi="Times New Roman" w:cs="Times New Roman"/>
                <w:sz w:val="28"/>
                <w:szCs w:val="28"/>
              </w:rPr>
              <w:t>фликеров</w:t>
            </w:r>
            <w:proofErr w:type="spellEnd"/>
            <w:r w:rsidRPr="005160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памяток первокласснику)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Проведение игры «Светофор».</w:t>
            </w:r>
          </w:p>
        </w:tc>
        <w:tc>
          <w:tcPr>
            <w:tcW w:w="1701" w:type="dxa"/>
          </w:tcPr>
          <w:p w:rsidR="00F012E1" w:rsidRPr="003E5900" w:rsidRDefault="002F720A" w:rsidP="00F012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F012E1">
              <w:rPr>
                <w:rFonts w:ascii="Times New Roman" w:hAnsi="Times New Roman" w:cs="Times New Roman"/>
                <w:sz w:val="28"/>
                <w:szCs w:val="28"/>
              </w:rPr>
              <w:t>.09.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C3F8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601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835" w:type="dxa"/>
          </w:tcPr>
          <w:p w:rsidR="00D60121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F012E1" w:rsidRPr="0051608A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F012E1" w:rsidTr="00103CCA">
        <w:tc>
          <w:tcPr>
            <w:tcW w:w="817" w:type="dxa"/>
          </w:tcPr>
          <w:p w:rsidR="00F012E1" w:rsidRDefault="00F012E1" w:rsidP="00F012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245" w:type="dxa"/>
          </w:tcPr>
          <w:p w:rsidR="00F012E1" w:rsidRPr="0051608A" w:rsidRDefault="00F012E1" w:rsidP="00F012E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классных часов в 1-2 классах «Знакомство с улицей»</w:t>
            </w:r>
          </w:p>
        </w:tc>
        <w:tc>
          <w:tcPr>
            <w:tcW w:w="1701" w:type="dxa"/>
          </w:tcPr>
          <w:p w:rsidR="00F012E1" w:rsidRPr="00353F3A" w:rsidRDefault="00F012E1" w:rsidP="00F012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3F3A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835" w:type="dxa"/>
          </w:tcPr>
          <w:p w:rsidR="00D60121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F012E1" w:rsidRPr="0051608A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CA67AA" w:rsidTr="00103CCA">
        <w:tc>
          <w:tcPr>
            <w:tcW w:w="817" w:type="dxa"/>
          </w:tcPr>
          <w:p w:rsidR="00CA67AA" w:rsidRDefault="00CA67AA" w:rsidP="00CA6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245" w:type="dxa"/>
          </w:tcPr>
          <w:p w:rsidR="00CA67AA" w:rsidRPr="0051608A" w:rsidRDefault="00CA67AA" w:rsidP="00CA67A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60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Единый день дорожной безопасности (линейки, информирование о Дне памяти </w:t>
            </w:r>
            <w:r w:rsidRPr="0051608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погибших в ДТП)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(совместно с отрядом РДШ)</w:t>
            </w:r>
          </w:p>
        </w:tc>
        <w:tc>
          <w:tcPr>
            <w:tcW w:w="1701" w:type="dxa"/>
          </w:tcPr>
          <w:p w:rsidR="00CA67AA" w:rsidRPr="003E5900" w:rsidRDefault="00DC3F8C" w:rsidP="00CA67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30.11.202</w:t>
            </w:r>
            <w:r w:rsidR="00D601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835" w:type="dxa"/>
          </w:tcPr>
          <w:p w:rsidR="00D60121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CA67AA" w:rsidRPr="0051608A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CA67AA" w:rsidTr="00103CCA">
        <w:tc>
          <w:tcPr>
            <w:tcW w:w="817" w:type="dxa"/>
          </w:tcPr>
          <w:p w:rsidR="00CA67AA" w:rsidRDefault="00CA67AA" w:rsidP="00CA6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5245" w:type="dxa"/>
          </w:tcPr>
          <w:p w:rsidR="00CA67AA" w:rsidRPr="00642E9B" w:rsidRDefault="00CA67AA" w:rsidP="002F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42E9B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Городской конкурс информационных уголков по БДД</w:t>
            </w:r>
          </w:p>
        </w:tc>
        <w:tc>
          <w:tcPr>
            <w:tcW w:w="1701" w:type="dxa"/>
          </w:tcPr>
          <w:p w:rsidR="00CA67AA" w:rsidRDefault="00CA67AA" w:rsidP="00CA6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835" w:type="dxa"/>
          </w:tcPr>
          <w:p w:rsidR="00D60121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CA67AA" w:rsidRPr="0051608A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CA67AA" w:rsidTr="00103CCA">
        <w:tc>
          <w:tcPr>
            <w:tcW w:w="817" w:type="dxa"/>
          </w:tcPr>
          <w:p w:rsidR="00CA67AA" w:rsidRDefault="00CA67AA" w:rsidP="00CA6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245" w:type="dxa"/>
          </w:tcPr>
          <w:p w:rsidR="00CA67AA" w:rsidRPr="00642E9B" w:rsidRDefault="00CA67AA" w:rsidP="00CA67A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42E9B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классных информационных уголков по безопасности дорожного движения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</w:tcPr>
          <w:p w:rsidR="00CA67AA" w:rsidRPr="003E5900" w:rsidRDefault="00DC3F8C" w:rsidP="00CA67A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11.09-12.09.202</w:t>
            </w:r>
            <w:r w:rsidR="00D601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835" w:type="dxa"/>
          </w:tcPr>
          <w:p w:rsidR="00D60121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CA67AA" w:rsidRPr="0051608A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2F720A" w:rsidTr="00103CCA">
        <w:tc>
          <w:tcPr>
            <w:tcW w:w="817" w:type="dxa"/>
          </w:tcPr>
          <w:p w:rsidR="002F720A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245" w:type="dxa"/>
          </w:tcPr>
          <w:p w:rsidR="002F720A" w:rsidRPr="00642E9B" w:rsidRDefault="002F720A" w:rsidP="002F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 w:rsidRPr="00642E9B">
              <w:rPr>
                <w:rFonts w:ascii="Times New Roman" w:hAnsi="Times New Roman" w:cs="Times New Roman"/>
                <w:sz w:val="28"/>
                <w:szCs w:val="28"/>
              </w:rPr>
              <w:t xml:space="preserve"> рисунков «Осторожно: зимняя дорога!» (1-4 </w:t>
            </w:r>
            <w:proofErr w:type="spellStart"/>
            <w:r w:rsidRPr="00642E9B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642E9B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701" w:type="dxa"/>
          </w:tcPr>
          <w:p w:rsidR="002F720A" w:rsidRPr="003E5900" w:rsidRDefault="004F4F95" w:rsidP="002F720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28.12.20</w:t>
            </w:r>
            <w:r w:rsidR="00DC3F8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E59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835" w:type="dxa"/>
          </w:tcPr>
          <w:p w:rsidR="00D60121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2F720A" w:rsidRPr="0051608A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2F720A" w:rsidTr="00103CCA">
        <w:tc>
          <w:tcPr>
            <w:tcW w:w="817" w:type="dxa"/>
          </w:tcPr>
          <w:p w:rsidR="002F720A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5245" w:type="dxa"/>
          </w:tcPr>
          <w:p w:rsidR="002F720A" w:rsidRPr="00642E9B" w:rsidRDefault="002F720A" w:rsidP="002F720A">
            <w:pPr>
              <w:pStyle w:val="3"/>
              <w:spacing w:line="240" w:lineRule="auto"/>
              <w:ind w:right="456"/>
              <w:jc w:val="left"/>
              <w:rPr>
                <w:szCs w:val="28"/>
              </w:rPr>
            </w:pPr>
            <w:r>
              <w:rPr>
                <w:szCs w:val="28"/>
              </w:rPr>
              <w:t>Конкурс</w:t>
            </w:r>
            <w:r w:rsidRPr="00642E9B">
              <w:rPr>
                <w:szCs w:val="28"/>
              </w:rPr>
              <w:t xml:space="preserve"> сочинений «Безопасные каникулы» (4-5 </w:t>
            </w:r>
            <w:proofErr w:type="spellStart"/>
            <w:r w:rsidRPr="00642E9B">
              <w:rPr>
                <w:szCs w:val="28"/>
              </w:rPr>
              <w:t>кл</w:t>
            </w:r>
            <w:proofErr w:type="spellEnd"/>
            <w:r w:rsidRPr="00642E9B">
              <w:rPr>
                <w:szCs w:val="28"/>
              </w:rPr>
              <w:t>.)</w:t>
            </w:r>
          </w:p>
        </w:tc>
        <w:tc>
          <w:tcPr>
            <w:tcW w:w="1701" w:type="dxa"/>
          </w:tcPr>
          <w:p w:rsidR="002F720A" w:rsidRPr="003E5900" w:rsidRDefault="004F4F95" w:rsidP="002F720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28.12.202</w:t>
            </w:r>
            <w:r w:rsidR="00D6012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835" w:type="dxa"/>
          </w:tcPr>
          <w:p w:rsidR="00D60121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2F720A" w:rsidRPr="0051608A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2F720A" w:rsidTr="00103CCA">
        <w:tc>
          <w:tcPr>
            <w:tcW w:w="817" w:type="dxa"/>
          </w:tcPr>
          <w:p w:rsidR="002F720A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5245" w:type="dxa"/>
          </w:tcPr>
          <w:p w:rsidR="002F720A" w:rsidRPr="00381B04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 «Правила дорожного уважения». Подготовка вопросов и конкурсов.</w:t>
            </w:r>
          </w:p>
        </w:tc>
        <w:tc>
          <w:tcPr>
            <w:tcW w:w="1701" w:type="dxa"/>
          </w:tcPr>
          <w:p w:rsidR="002F720A" w:rsidRPr="00DF0B90" w:rsidRDefault="002F720A" w:rsidP="002F72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835" w:type="dxa"/>
          </w:tcPr>
          <w:p w:rsidR="00D60121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2F720A" w:rsidRPr="0051608A" w:rsidRDefault="00112D00" w:rsidP="00513C3F">
            <w:pPr>
              <w:spacing w:after="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2F720A" w:rsidTr="00103CCA">
        <w:tc>
          <w:tcPr>
            <w:tcW w:w="817" w:type="dxa"/>
          </w:tcPr>
          <w:p w:rsidR="002F720A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5245" w:type="dxa"/>
          </w:tcPr>
          <w:p w:rsidR="002F720A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классных агитбригад по ПДД </w:t>
            </w:r>
          </w:p>
          <w:p w:rsidR="002F720A" w:rsidRPr="00381B04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(4-7 классы)</w:t>
            </w:r>
          </w:p>
        </w:tc>
        <w:tc>
          <w:tcPr>
            <w:tcW w:w="1701" w:type="dxa"/>
          </w:tcPr>
          <w:p w:rsidR="002F720A" w:rsidRPr="00513C3F" w:rsidRDefault="004F4F95" w:rsidP="002F72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15.04 -22.04.202</w:t>
            </w:r>
            <w:r w:rsidR="00513C3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D60121" w:rsidRDefault="000F4AC9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2F720A" w:rsidRPr="0051608A" w:rsidRDefault="000F4AC9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2F720A" w:rsidTr="00103CCA">
        <w:tc>
          <w:tcPr>
            <w:tcW w:w="817" w:type="dxa"/>
          </w:tcPr>
          <w:p w:rsidR="002F720A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5245" w:type="dxa"/>
          </w:tcPr>
          <w:p w:rsidR="002F720A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на лучшую социальную рекламу «Новый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взляд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(8-10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701" w:type="dxa"/>
          </w:tcPr>
          <w:p w:rsidR="002F720A" w:rsidRPr="00513C3F" w:rsidRDefault="004F4F95" w:rsidP="002F72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15.03-20.09.202</w:t>
            </w:r>
            <w:r w:rsidR="00513C3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D60121" w:rsidRDefault="004F4F95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2F720A" w:rsidRPr="0051608A" w:rsidRDefault="004F4F95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2F720A" w:rsidTr="00103CCA">
        <w:tc>
          <w:tcPr>
            <w:tcW w:w="817" w:type="dxa"/>
          </w:tcPr>
          <w:p w:rsidR="002F720A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5245" w:type="dxa"/>
          </w:tcPr>
          <w:p w:rsidR="002F720A" w:rsidRPr="00381B04" w:rsidRDefault="002F720A" w:rsidP="002F720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81B04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городском конкурсе отрядов ЮИД «Безопасное колесо»</w:t>
            </w:r>
          </w:p>
          <w:p w:rsidR="002F720A" w:rsidRPr="00381B04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2F720A" w:rsidRPr="00DF0B90" w:rsidRDefault="002F720A" w:rsidP="002F72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835" w:type="dxa"/>
          </w:tcPr>
          <w:p w:rsidR="00D60121" w:rsidRDefault="004F4F95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2F720A" w:rsidRPr="0051608A" w:rsidRDefault="004F4F95" w:rsidP="00513C3F">
            <w:pPr>
              <w:spacing w:after="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  <w:tr w:rsidR="002F720A" w:rsidTr="00103CCA">
        <w:tc>
          <w:tcPr>
            <w:tcW w:w="817" w:type="dxa"/>
          </w:tcPr>
          <w:p w:rsidR="002F720A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5245" w:type="dxa"/>
          </w:tcPr>
          <w:p w:rsidR="002F720A" w:rsidRPr="00DF0B90" w:rsidRDefault="002F720A" w:rsidP="002F72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Всероссийская акция «Внимание – дети!»</w:t>
            </w:r>
          </w:p>
        </w:tc>
        <w:tc>
          <w:tcPr>
            <w:tcW w:w="1701" w:type="dxa"/>
          </w:tcPr>
          <w:p w:rsidR="002F720A" w:rsidRPr="00DF0B90" w:rsidRDefault="002F720A" w:rsidP="002F72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835" w:type="dxa"/>
          </w:tcPr>
          <w:p w:rsidR="00D60121" w:rsidRDefault="004F4F95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Л.И., </w:t>
            </w:r>
            <w:proofErr w:type="spellStart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="00D60121" w:rsidRPr="00D601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Л.З.</w:t>
            </w:r>
          </w:p>
          <w:p w:rsidR="002F720A" w:rsidRPr="0051608A" w:rsidRDefault="004F4F95" w:rsidP="00513C3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ЮИД </w:t>
            </w:r>
          </w:p>
        </w:tc>
      </w:tr>
    </w:tbl>
    <w:p w:rsidR="008D534A" w:rsidRPr="00A13B36" w:rsidRDefault="00A13B36" w:rsidP="008D534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ЗДВР </w:t>
      </w:r>
      <w:proofErr w:type="spellStart"/>
      <w:r>
        <w:rPr>
          <w:rFonts w:ascii="Times New Roman" w:hAnsi="Times New Roman" w:cs="Times New Roman"/>
          <w:sz w:val="20"/>
          <w:szCs w:val="20"/>
        </w:rPr>
        <w:t>Мачтакова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Н.И.</w:t>
      </w:r>
    </w:p>
    <w:p w:rsidR="00276E9C" w:rsidRDefault="00513C3F">
      <w:bookmarkStart w:id="0" w:name="_GoBack"/>
      <w:bookmarkEnd w:id="0"/>
    </w:p>
    <w:sectPr w:rsidR="00276E9C" w:rsidSect="005160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534A"/>
    <w:rsid w:val="000F4AC9"/>
    <w:rsid w:val="00112D00"/>
    <w:rsid w:val="001F4E94"/>
    <w:rsid w:val="002F720A"/>
    <w:rsid w:val="00320A66"/>
    <w:rsid w:val="003E5900"/>
    <w:rsid w:val="004F4F95"/>
    <w:rsid w:val="00513C3F"/>
    <w:rsid w:val="005507CD"/>
    <w:rsid w:val="00700745"/>
    <w:rsid w:val="008B4E50"/>
    <w:rsid w:val="008D534A"/>
    <w:rsid w:val="00A06B53"/>
    <w:rsid w:val="00A13B36"/>
    <w:rsid w:val="00BD7681"/>
    <w:rsid w:val="00C7759B"/>
    <w:rsid w:val="00CA5409"/>
    <w:rsid w:val="00CA67AA"/>
    <w:rsid w:val="00D52B2C"/>
    <w:rsid w:val="00D60121"/>
    <w:rsid w:val="00DC3F8C"/>
    <w:rsid w:val="00F01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34A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D53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D534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table" w:styleId="a3">
    <w:name w:val="Table Grid"/>
    <w:basedOn w:val="a1"/>
    <w:uiPriority w:val="59"/>
    <w:rsid w:val="008D534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unhideWhenUsed/>
    <w:rsid w:val="008D534A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Основной текст 3 Знак"/>
    <w:basedOn w:val="a0"/>
    <w:link w:val="3"/>
    <w:rsid w:val="008D534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015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201</cp:lastModifiedBy>
  <cp:revision>13</cp:revision>
  <dcterms:created xsi:type="dcterms:W3CDTF">2020-08-10T10:13:00Z</dcterms:created>
  <dcterms:modified xsi:type="dcterms:W3CDTF">2023-06-23T13:00:00Z</dcterms:modified>
</cp:coreProperties>
</file>